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26930" w14:textId="77777777" w:rsidR="008D4E6E" w:rsidRDefault="008D4E6E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0A4B79" w14:textId="05ED53CC" w:rsidR="008D4E6E" w:rsidRDefault="00977637" w:rsidP="00C17433">
      <w:pPr>
        <w:pStyle w:val="Standard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C17433">
        <w:rPr>
          <w:rFonts w:ascii="Bookman Old Style" w:hAnsi="Bookman Old Style" w:cs="Times New Roman"/>
          <w:b/>
          <w:sz w:val="24"/>
          <w:szCs w:val="24"/>
        </w:rPr>
        <w:t xml:space="preserve">Конспект </w:t>
      </w:r>
      <w:r w:rsidR="006E2383" w:rsidRPr="00C17433">
        <w:rPr>
          <w:rFonts w:ascii="Bookman Old Style" w:hAnsi="Bookman Old Style" w:cs="Times New Roman"/>
          <w:b/>
          <w:sz w:val="24"/>
          <w:szCs w:val="24"/>
        </w:rPr>
        <w:t>совместной игровой деятельности с воспитанниками старшего дошкольного возраста</w:t>
      </w:r>
    </w:p>
    <w:p w14:paraId="7CB47F17" w14:textId="337C8839" w:rsidR="00394E22" w:rsidRDefault="00394E22" w:rsidP="00C17433">
      <w:pPr>
        <w:pStyle w:val="Standard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4B82B7B7" w14:textId="2B7B3DE7" w:rsidR="00394E22" w:rsidRPr="00C17433" w:rsidRDefault="00394E22" w:rsidP="00C17433">
      <w:pPr>
        <w:pStyle w:val="Standard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bookmarkStart w:id="0" w:name="_Hlk151033616"/>
      <w:r>
        <w:rPr>
          <w:rFonts w:ascii="Bookman Old Style" w:hAnsi="Bookman Old Style" w:cs="Times New Roman"/>
          <w:b/>
          <w:sz w:val="24"/>
          <w:szCs w:val="24"/>
        </w:rPr>
        <w:t>КВЕСТ – «Дружба».</w:t>
      </w:r>
    </w:p>
    <w:p w14:paraId="3FFE56AB" w14:textId="77777777" w:rsidR="008D4E6E" w:rsidRPr="00C17433" w:rsidRDefault="00977637" w:rsidP="00C17433">
      <w:pPr>
        <w:pStyle w:val="Standard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hAnsi="Bookman Old Style" w:cs="Times New Roman"/>
          <w:b/>
          <w:sz w:val="24"/>
          <w:szCs w:val="24"/>
        </w:rPr>
        <w:t>Цель:</w:t>
      </w:r>
      <w:r w:rsidR="006E2383" w:rsidRPr="00C1743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6E2383" w:rsidRPr="00C17433">
        <w:rPr>
          <w:rFonts w:ascii="Bookman Old Style" w:hAnsi="Bookman Old Style" w:cs="Times New Roman"/>
          <w:sz w:val="24"/>
          <w:szCs w:val="24"/>
        </w:rPr>
        <w:t>создание условий для сплочения детского коллектива.</w:t>
      </w:r>
    </w:p>
    <w:p w14:paraId="1B4FC5AD" w14:textId="77777777" w:rsidR="008D4E6E" w:rsidRPr="00C17433" w:rsidRDefault="006E2383" w:rsidP="00C17433">
      <w:pPr>
        <w:pStyle w:val="Standard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hAnsi="Bookman Old Style" w:cs="Times New Roman"/>
          <w:b/>
          <w:sz w:val="24"/>
          <w:szCs w:val="24"/>
        </w:rPr>
        <w:t>З</w:t>
      </w:r>
      <w:r w:rsidR="00977637" w:rsidRPr="00C17433">
        <w:rPr>
          <w:rFonts w:ascii="Bookman Old Style" w:hAnsi="Bookman Old Style" w:cs="Times New Roman"/>
          <w:b/>
          <w:sz w:val="24"/>
          <w:szCs w:val="24"/>
        </w:rPr>
        <w:t>адачи:</w:t>
      </w:r>
    </w:p>
    <w:p w14:paraId="74187852" w14:textId="5FC75589" w:rsidR="00ED30DD" w:rsidRPr="00ED30DD" w:rsidRDefault="00ED30DD" w:rsidP="00ED30DD">
      <w:pPr>
        <w:pStyle w:val="a6"/>
        <w:numPr>
          <w:ilvl w:val="0"/>
          <w:numId w:val="6"/>
        </w:numPr>
        <w:rPr>
          <w:rFonts w:ascii="Bookman Old Style" w:hAnsi="Bookman Old Style" w:cs="Times New Roman"/>
          <w:color w:val="000000"/>
          <w:sz w:val="24"/>
          <w:szCs w:val="24"/>
        </w:rPr>
      </w:pPr>
      <w:r w:rsidRPr="00ED30DD">
        <w:rPr>
          <w:rFonts w:ascii="Bookman Old Style" w:hAnsi="Bookman Old Style" w:cs="Times New Roman"/>
          <w:color w:val="000000"/>
          <w:sz w:val="24"/>
          <w:szCs w:val="24"/>
        </w:rPr>
        <w:t>развивать способность ребенка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14:paraId="6395768B" w14:textId="7D29630D" w:rsidR="00ED30DD" w:rsidRDefault="00ED30DD" w:rsidP="00ED30DD">
      <w:pPr>
        <w:pStyle w:val="Standar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D30DD">
        <w:rPr>
          <w:rFonts w:ascii="Bookman Old Style" w:hAnsi="Bookman Old Style" w:cs="Times New Roman"/>
          <w:color w:val="000000"/>
          <w:sz w:val="24"/>
          <w:szCs w:val="24"/>
        </w:rPr>
        <w:t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14:paraId="37C9D459" w14:textId="77777777" w:rsidR="00ED30DD" w:rsidRPr="00ED30DD" w:rsidRDefault="00ED30DD" w:rsidP="00ED30DD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bookmarkEnd w:id="0"/>
    <w:p w14:paraId="46276D0F" w14:textId="14575D6E" w:rsidR="008D4E6E" w:rsidRPr="00ED30DD" w:rsidRDefault="00ED30DD" w:rsidP="00ED30DD">
      <w:pPr>
        <w:pStyle w:val="Standar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D30DD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</w:t>
      </w:r>
    </w:p>
    <w:p w14:paraId="0ABF23BC" w14:textId="77777777" w:rsidR="00ED30DD" w:rsidRDefault="00ED30DD" w:rsidP="00C17433">
      <w:pPr>
        <w:pStyle w:val="Standard"/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718FBF9F" w14:textId="63C4AA1E" w:rsidR="008D4E6E" w:rsidRPr="00C17433" w:rsidRDefault="00977637" w:rsidP="00C17433">
      <w:pPr>
        <w:pStyle w:val="Standard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hAnsi="Bookman Old Style" w:cs="Times New Roman"/>
          <w:b/>
          <w:sz w:val="24"/>
          <w:szCs w:val="24"/>
        </w:rPr>
        <w:t>Интегрируемые образовательные области:</w:t>
      </w:r>
    </w:p>
    <w:p w14:paraId="32B73B89" w14:textId="77777777" w:rsidR="008D4E6E" w:rsidRPr="00C17433" w:rsidRDefault="00977637" w:rsidP="00C17433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hAnsi="Bookman Old Style" w:cs="Times New Roman"/>
          <w:b/>
          <w:sz w:val="24"/>
          <w:szCs w:val="24"/>
        </w:rPr>
        <w:t>«</w:t>
      </w:r>
      <w:r w:rsidRPr="00C17433">
        <w:rPr>
          <w:rFonts w:ascii="Bookman Old Style" w:hAnsi="Bookman Old Style" w:cs="Times New Roman"/>
          <w:sz w:val="24"/>
          <w:szCs w:val="24"/>
        </w:rPr>
        <w:t>Художественно – эстетическое развитие»</w:t>
      </w:r>
    </w:p>
    <w:p w14:paraId="3A73CB84" w14:textId="77777777" w:rsidR="008D4E6E" w:rsidRPr="00C17433" w:rsidRDefault="00977637" w:rsidP="00C17433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hAnsi="Bookman Old Style" w:cs="Times New Roman"/>
          <w:sz w:val="24"/>
          <w:szCs w:val="24"/>
        </w:rPr>
        <w:t xml:space="preserve"> «Социально – коммуникативное развитие»</w:t>
      </w:r>
    </w:p>
    <w:p w14:paraId="07534B24" w14:textId="77777777" w:rsidR="008D4E6E" w:rsidRPr="00C17433" w:rsidRDefault="00977637" w:rsidP="00C17433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hAnsi="Bookman Old Style" w:cs="Times New Roman"/>
          <w:sz w:val="24"/>
          <w:szCs w:val="24"/>
        </w:rPr>
        <w:t xml:space="preserve"> «Познавательное развитие»</w:t>
      </w:r>
    </w:p>
    <w:p w14:paraId="217662CC" w14:textId="77777777" w:rsidR="008D4E6E" w:rsidRPr="00C17433" w:rsidRDefault="00977637" w:rsidP="00C17433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hAnsi="Bookman Old Style" w:cs="Times New Roman"/>
          <w:sz w:val="24"/>
          <w:szCs w:val="24"/>
        </w:rPr>
        <w:t xml:space="preserve"> «Физическое развитие»</w:t>
      </w:r>
    </w:p>
    <w:p w14:paraId="55B8E0DC" w14:textId="77777777" w:rsidR="008D4E6E" w:rsidRPr="00C17433" w:rsidRDefault="008D4E6E" w:rsidP="00C17433">
      <w:pPr>
        <w:pStyle w:val="a6"/>
        <w:spacing w:after="0" w:line="24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30972CF7" w14:textId="77777777" w:rsidR="008D4E6E" w:rsidRPr="00C17433" w:rsidRDefault="00977637" w:rsidP="00C17433">
      <w:pPr>
        <w:pStyle w:val="Standard"/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Структура </w:t>
      </w:r>
      <w:r w:rsidR="006E2383" w:rsidRPr="00C17433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игровой деятельности</w:t>
      </w:r>
      <w:r w:rsidRPr="00C17433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:</w:t>
      </w:r>
    </w:p>
    <w:p w14:paraId="32A4DFCA" w14:textId="47D47CAB" w:rsidR="008D4E6E" w:rsidRPr="00C17433" w:rsidRDefault="006E2383" w:rsidP="00C17433">
      <w:pPr>
        <w:pStyle w:val="Standard"/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•</w:t>
      </w:r>
      <w:r w:rsidRPr="00C17433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ab/>
        <w:t>Организационный момент – п</w:t>
      </w:r>
      <w:r w:rsidR="00977637" w:rsidRPr="00C17433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риветствие,</w:t>
      </w:r>
      <w:r w:rsidRPr="00C17433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 </w:t>
      </w:r>
    </w:p>
    <w:p w14:paraId="7A2A1CF9" w14:textId="38B2E7E3" w:rsidR="008D4E6E" w:rsidRPr="00C17433" w:rsidRDefault="006E2383" w:rsidP="00C17433">
      <w:pPr>
        <w:pStyle w:val="Standard"/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•</w:t>
      </w:r>
      <w:r w:rsidRPr="00C17433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ab/>
        <w:t>Мотивация к действию – квест-</w:t>
      </w:r>
      <w:r w:rsidR="00977637" w:rsidRPr="00C17433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игра</w:t>
      </w:r>
      <w:r w:rsidR="00394E22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,</w:t>
      </w:r>
    </w:p>
    <w:p w14:paraId="3CA67F6F" w14:textId="4276B85F" w:rsidR="008D4E6E" w:rsidRPr="00C17433" w:rsidRDefault="00977637" w:rsidP="00C17433">
      <w:pPr>
        <w:pStyle w:val="Standard"/>
        <w:shd w:val="clear" w:color="auto" w:fill="FFFFFF"/>
        <w:spacing w:after="0" w:line="240" w:lineRule="auto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•</w:t>
      </w:r>
      <w:r w:rsidRPr="00C17433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ab/>
      </w:r>
      <w:r w:rsidR="006E2383" w:rsidRPr="00C17433">
        <w:rPr>
          <w:rFonts w:ascii="Bookman Old Style" w:eastAsia="Times New Roman" w:hAnsi="Bookman Old Style" w:cs="Times New Roman"/>
          <w:iCs/>
          <w:color w:val="000000"/>
          <w:sz w:val="24"/>
          <w:szCs w:val="24"/>
        </w:rPr>
        <w:t>Первая станция называется «С</w:t>
      </w:r>
      <w:r w:rsidR="00394E22">
        <w:rPr>
          <w:rFonts w:ascii="Bookman Old Style" w:eastAsia="Times New Roman" w:hAnsi="Bookman Old Style" w:cs="Times New Roman"/>
          <w:iCs/>
          <w:color w:val="000000"/>
          <w:sz w:val="24"/>
          <w:szCs w:val="24"/>
        </w:rPr>
        <w:t>казочная</w:t>
      </w:r>
      <w:r w:rsidR="006E2383" w:rsidRPr="00C17433">
        <w:rPr>
          <w:rFonts w:ascii="Bookman Old Style" w:eastAsia="Times New Roman" w:hAnsi="Bookman Old Style" w:cs="Times New Roman"/>
          <w:iCs/>
          <w:color w:val="000000"/>
          <w:sz w:val="24"/>
          <w:szCs w:val="24"/>
        </w:rPr>
        <w:t>»</w:t>
      </w:r>
      <w:r w:rsidR="00394E22">
        <w:rPr>
          <w:rFonts w:ascii="Bookman Old Style" w:eastAsia="Times New Roman" w:hAnsi="Bookman Old Style" w:cs="Times New Roman"/>
          <w:iCs/>
          <w:color w:val="000000"/>
          <w:sz w:val="24"/>
          <w:szCs w:val="24"/>
        </w:rPr>
        <w:t>,</w:t>
      </w:r>
    </w:p>
    <w:p w14:paraId="5A738C48" w14:textId="5F8BE43C" w:rsidR="008D4E6E" w:rsidRPr="00C17433" w:rsidRDefault="00977637" w:rsidP="00C17433">
      <w:pPr>
        <w:pStyle w:val="Standard"/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eastAsia="Times New Roman" w:hAnsi="Bookman Old Style" w:cs="Times New Roman"/>
          <w:color w:val="000000"/>
          <w:sz w:val="24"/>
          <w:szCs w:val="24"/>
        </w:rPr>
        <w:t>•</w:t>
      </w:r>
      <w:r w:rsidRPr="00C17433"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C17433">
        <w:rPr>
          <w:rFonts w:ascii="Bookman Old Style" w:eastAsia="Times New Roman" w:hAnsi="Bookman Old Style" w:cs="Times New Roman"/>
          <w:iCs/>
          <w:color w:val="000000"/>
          <w:sz w:val="24"/>
          <w:szCs w:val="24"/>
        </w:rPr>
        <w:t>Вторая станция называется «</w:t>
      </w:r>
      <w:r w:rsidR="00394E22">
        <w:rPr>
          <w:rFonts w:ascii="Bookman Old Style" w:eastAsia="Times New Roman" w:hAnsi="Bookman Old Style" w:cs="Times New Roman"/>
          <w:iCs/>
          <w:color w:val="000000"/>
          <w:sz w:val="24"/>
          <w:szCs w:val="24"/>
        </w:rPr>
        <w:t>Болото</w:t>
      </w:r>
      <w:r w:rsidRPr="00C17433">
        <w:rPr>
          <w:rFonts w:ascii="Bookman Old Style" w:eastAsia="Times New Roman" w:hAnsi="Bookman Old Style" w:cs="Times New Roman"/>
          <w:iCs/>
          <w:color w:val="000000"/>
          <w:sz w:val="24"/>
          <w:szCs w:val="24"/>
        </w:rPr>
        <w:t>»</w:t>
      </w:r>
      <w:r w:rsidR="00394E22">
        <w:rPr>
          <w:rFonts w:ascii="Bookman Old Style" w:eastAsia="Times New Roman" w:hAnsi="Bookman Old Style" w:cs="Times New Roman"/>
          <w:iCs/>
          <w:color w:val="000000"/>
          <w:sz w:val="24"/>
          <w:szCs w:val="24"/>
        </w:rPr>
        <w:t>,</w:t>
      </w:r>
    </w:p>
    <w:p w14:paraId="1DD98086" w14:textId="14BFB5D4" w:rsidR="008D4E6E" w:rsidRPr="00C17433" w:rsidRDefault="00977637" w:rsidP="00C17433">
      <w:pPr>
        <w:pStyle w:val="Standard"/>
        <w:shd w:val="clear" w:color="auto" w:fill="FFFFFF"/>
        <w:spacing w:after="0" w:line="240" w:lineRule="auto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•</w:t>
      </w:r>
      <w:r w:rsidRPr="00C17433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ab/>
      </w:r>
      <w:r w:rsidRPr="00C17433">
        <w:rPr>
          <w:rFonts w:ascii="Bookman Old Style" w:eastAsia="Times New Roman" w:hAnsi="Bookman Old Style" w:cs="Times New Roman"/>
          <w:iCs/>
          <w:color w:val="000000"/>
          <w:sz w:val="24"/>
          <w:szCs w:val="24"/>
        </w:rPr>
        <w:t>Третья станция «</w:t>
      </w:r>
      <w:r w:rsidR="00394E22">
        <w:rPr>
          <w:rFonts w:ascii="Bookman Old Style" w:eastAsia="Times New Roman" w:hAnsi="Bookman Old Style" w:cs="Times New Roman"/>
          <w:iCs/>
          <w:color w:val="000000"/>
          <w:sz w:val="24"/>
          <w:szCs w:val="24"/>
        </w:rPr>
        <w:t>Дремучий лес</w:t>
      </w:r>
      <w:r w:rsidRPr="00C17433">
        <w:rPr>
          <w:rFonts w:ascii="Bookman Old Style" w:eastAsia="Times New Roman" w:hAnsi="Bookman Old Style" w:cs="Times New Roman"/>
          <w:iCs/>
          <w:color w:val="000000"/>
          <w:sz w:val="24"/>
          <w:szCs w:val="24"/>
        </w:rPr>
        <w:t>»</w:t>
      </w:r>
      <w:r w:rsidR="00394E22">
        <w:rPr>
          <w:rFonts w:ascii="Bookman Old Style" w:eastAsia="Times New Roman" w:hAnsi="Bookman Old Style" w:cs="Times New Roman"/>
          <w:iCs/>
          <w:color w:val="000000"/>
          <w:sz w:val="24"/>
          <w:szCs w:val="24"/>
        </w:rPr>
        <w:t>,</w:t>
      </w:r>
    </w:p>
    <w:p w14:paraId="57473452" w14:textId="19AF4C4D" w:rsidR="008D4E6E" w:rsidRPr="00C17433" w:rsidRDefault="00977637" w:rsidP="00C17433">
      <w:pPr>
        <w:pStyle w:val="Standard"/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eastAsia="Times New Roman" w:hAnsi="Bookman Old Style" w:cs="Times New Roman"/>
          <w:iCs/>
          <w:color w:val="000000"/>
          <w:sz w:val="24"/>
          <w:szCs w:val="24"/>
        </w:rPr>
        <w:t>•</w:t>
      </w:r>
      <w:r w:rsidRPr="00C17433">
        <w:rPr>
          <w:rFonts w:ascii="Bookman Old Style" w:eastAsia="Times New Roman" w:hAnsi="Bookman Old Style" w:cs="Times New Roman"/>
          <w:iCs/>
          <w:color w:val="000000"/>
          <w:sz w:val="24"/>
          <w:szCs w:val="24"/>
        </w:rPr>
        <w:tab/>
        <w:t>Четвертая станция «</w:t>
      </w:r>
      <w:r w:rsidR="00394E22">
        <w:rPr>
          <w:rFonts w:ascii="Bookman Old Style" w:eastAsia="Times New Roman" w:hAnsi="Bookman Old Style" w:cs="Times New Roman"/>
          <w:iCs/>
          <w:color w:val="000000"/>
          <w:sz w:val="24"/>
          <w:szCs w:val="24"/>
        </w:rPr>
        <w:t>Правила дружб</w:t>
      </w:r>
      <w:r w:rsidRPr="00C17433">
        <w:rPr>
          <w:rFonts w:ascii="Bookman Old Style" w:eastAsia="Times New Roman" w:hAnsi="Bookman Old Style" w:cs="Times New Roman"/>
          <w:iCs/>
          <w:color w:val="000000"/>
          <w:sz w:val="24"/>
          <w:szCs w:val="24"/>
        </w:rPr>
        <w:t>ы»</w:t>
      </w:r>
      <w:r w:rsidR="00394E22">
        <w:rPr>
          <w:rFonts w:ascii="Bookman Old Style" w:eastAsia="Times New Roman" w:hAnsi="Bookman Old Style" w:cs="Times New Roman"/>
          <w:iCs/>
          <w:color w:val="000000"/>
          <w:sz w:val="24"/>
          <w:szCs w:val="24"/>
        </w:rPr>
        <w:t>,</w:t>
      </w:r>
    </w:p>
    <w:p w14:paraId="61AF2500" w14:textId="77777777" w:rsidR="008D4E6E" w:rsidRPr="00C17433" w:rsidRDefault="00977637" w:rsidP="00C17433">
      <w:pPr>
        <w:pStyle w:val="Standard"/>
        <w:shd w:val="clear" w:color="auto" w:fill="FFFFFF"/>
        <w:spacing w:after="0" w:line="240" w:lineRule="auto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•</w:t>
      </w:r>
      <w:r w:rsidRPr="00C17433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ab/>
      </w:r>
      <w:r w:rsidRPr="00C17433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Итог </w:t>
      </w:r>
      <w:r w:rsidR="006E2383" w:rsidRPr="00C17433">
        <w:rPr>
          <w:rFonts w:ascii="Bookman Old Style" w:eastAsia="Times New Roman" w:hAnsi="Bookman Old Style" w:cs="Times New Roman"/>
          <w:color w:val="000000"/>
          <w:sz w:val="24"/>
          <w:szCs w:val="24"/>
        </w:rPr>
        <w:t>игровой деятельности</w:t>
      </w:r>
      <w:r w:rsidRPr="00C17433">
        <w:rPr>
          <w:rFonts w:ascii="Bookman Old Style" w:eastAsia="Times New Roman" w:hAnsi="Bookman Old Style" w:cs="Times New Roman"/>
          <w:color w:val="000000"/>
          <w:sz w:val="24"/>
          <w:szCs w:val="24"/>
        </w:rPr>
        <w:t>. Рефлексия.</w:t>
      </w:r>
    </w:p>
    <w:p w14:paraId="172B4A78" w14:textId="77777777" w:rsidR="008D4E6E" w:rsidRPr="00C17433" w:rsidRDefault="008D4E6E" w:rsidP="00C17433">
      <w:pPr>
        <w:pStyle w:val="Standard"/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2D48C6C" w14:textId="77777777" w:rsidR="008D4E6E" w:rsidRPr="00C17433" w:rsidRDefault="00977637" w:rsidP="00C17433">
      <w:pPr>
        <w:pStyle w:val="Standard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hAnsi="Bookman Old Style" w:cs="Times New Roman"/>
          <w:b/>
          <w:bCs/>
          <w:sz w:val="24"/>
          <w:szCs w:val="24"/>
        </w:rPr>
        <w:t>Предварительная работа:</w:t>
      </w:r>
    </w:p>
    <w:p w14:paraId="5F1BF93A" w14:textId="77777777" w:rsidR="008D4E6E" w:rsidRPr="00C17433" w:rsidRDefault="00977637" w:rsidP="00C17433">
      <w:pPr>
        <w:pStyle w:val="Standard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hAnsi="Bookman Old Style" w:cs="Times New Roman"/>
          <w:sz w:val="24"/>
          <w:szCs w:val="24"/>
        </w:rPr>
        <w:t>Беседа о том, что такое доброта.</w:t>
      </w:r>
    </w:p>
    <w:p w14:paraId="4F3518C9" w14:textId="77777777" w:rsidR="008D4E6E" w:rsidRPr="00C17433" w:rsidRDefault="00977637" w:rsidP="00C17433">
      <w:pPr>
        <w:pStyle w:val="Standard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17433">
        <w:rPr>
          <w:rFonts w:ascii="Bookman Old Style" w:hAnsi="Bookman Old Style" w:cs="Times New Roman"/>
          <w:sz w:val="24"/>
          <w:szCs w:val="24"/>
        </w:rPr>
        <w:t>Просмотр</w:t>
      </w:r>
      <w:r w:rsidR="006E2383" w:rsidRPr="00C17433">
        <w:rPr>
          <w:rFonts w:ascii="Bookman Old Style" w:hAnsi="Bookman Old Style" w:cs="Times New Roman"/>
          <w:sz w:val="24"/>
          <w:szCs w:val="24"/>
        </w:rPr>
        <w:t xml:space="preserve"> фильмов, презентации о доброте.</w:t>
      </w:r>
    </w:p>
    <w:p w14:paraId="4304B461" w14:textId="77777777" w:rsidR="006E2383" w:rsidRPr="00C17433" w:rsidRDefault="006E2383" w:rsidP="00C17433">
      <w:pPr>
        <w:pStyle w:val="Standard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688D384" w14:textId="77777777" w:rsidR="00640823" w:rsidRDefault="00977637" w:rsidP="00C17433">
      <w:pPr>
        <w:pStyle w:val="Standard"/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17433">
        <w:rPr>
          <w:rFonts w:ascii="Bookman Old Style" w:hAnsi="Bookman Old Style" w:cs="Times New Roman"/>
          <w:b/>
          <w:sz w:val="24"/>
          <w:szCs w:val="24"/>
        </w:rPr>
        <w:lastRenderedPageBreak/>
        <w:t>Материалы: веревка, пенёчки (из картона), цветные карандаши,</w:t>
      </w:r>
      <w:r w:rsidR="006E2383" w:rsidRPr="00C17433">
        <w:rPr>
          <w:rFonts w:ascii="Bookman Old Style" w:hAnsi="Bookman Old Style" w:cs="Times New Roman"/>
          <w:b/>
          <w:sz w:val="24"/>
          <w:szCs w:val="24"/>
        </w:rPr>
        <w:t xml:space="preserve"> бумага А</w:t>
      </w:r>
      <w:r w:rsidRPr="00C17433">
        <w:rPr>
          <w:rFonts w:ascii="Bookman Old Style" w:hAnsi="Bookman Old Style" w:cs="Times New Roman"/>
          <w:b/>
          <w:sz w:val="24"/>
          <w:szCs w:val="24"/>
        </w:rPr>
        <w:t xml:space="preserve">4, мяч, музыка </w:t>
      </w:r>
      <w:r w:rsidR="006E2383" w:rsidRPr="00C17433">
        <w:rPr>
          <w:rFonts w:ascii="Bookman Old Style" w:hAnsi="Bookman Old Style" w:cs="Times New Roman"/>
          <w:b/>
          <w:sz w:val="24"/>
          <w:szCs w:val="24"/>
        </w:rPr>
        <w:t>«Барбарики.</w:t>
      </w:r>
    </w:p>
    <w:p w14:paraId="6A274678" w14:textId="77777777" w:rsidR="008D4E6E" w:rsidRPr="00C17433" w:rsidRDefault="006E2383" w:rsidP="00C17433">
      <w:pPr>
        <w:pStyle w:val="Standard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977637" w:rsidRPr="00C17433">
        <w:rPr>
          <w:rFonts w:ascii="Bookman Old Style" w:hAnsi="Bookman Old Style" w:cs="Times New Roman"/>
          <w:b/>
          <w:sz w:val="24"/>
          <w:szCs w:val="24"/>
        </w:rPr>
        <w:t xml:space="preserve">Доброта», ключики, </w:t>
      </w:r>
      <w:r w:rsidRPr="00C17433">
        <w:rPr>
          <w:rFonts w:ascii="Bookman Old Style" w:hAnsi="Bookman Old Style" w:cs="Times New Roman"/>
          <w:b/>
          <w:sz w:val="24"/>
          <w:szCs w:val="24"/>
        </w:rPr>
        <w:t>«</w:t>
      </w:r>
      <w:r w:rsidR="00977637" w:rsidRPr="00C17433">
        <w:rPr>
          <w:rFonts w:ascii="Bookman Old Style" w:hAnsi="Bookman Old Style" w:cs="Times New Roman"/>
          <w:b/>
          <w:sz w:val="24"/>
          <w:szCs w:val="24"/>
        </w:rPr>
        <w:t>сейф</w:t>
      </w:r>
      <w:r w:rsidRPr="00C17433">
        <w:rPr>
          <w:rFonts w:ascii="Bookman Old Style" w:hAnsi="Bookman Old Style" w:cs="Times New Roman"/>
          <w:b/>
          <w:sz w:val="24"/>
          <w:szCs w:val="24"/>
        </w:rPr>
        <w:t>»</w:t>
      </w:r>
      <w:r w:rsidR="00977637" w:rsidRPr="00C17433">
        <w:rPr>
          <w:rFonts w:ascii="Bookman Old Style" w:hAnsi="Bookman Old Style" w:cs="Times New Roman"/>
          <w:b/>
          <w:sz w:val="24"/>
          <w:szCs w:val="24"/>
        </w:rPr>
        <w:t>, сюрприз.</w:t>
      </w:r>
    </w:p>
    <w:p w14:paraId="7FC7496C" w14:textId="77777777" w:rsidR="008D4E6E" w:rsidRPr="00C17433" w:rsidRDefault="00977637" w:rsidP="00C17433">
      <w:pPr>
        <w:pStyle w:val="Standard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C17433">
        <w:rPr>
          <w:rFonts w:ascii="Bookman Old Style" w:hAnsi="Bookman Old Style" w:cs="Times New Roman"/>
          <w:b/>
          <w:sz w:val="24"/>
          <w:szCs w:val="24"/>
        </w:rPr>
        <w:t>Ход занятия</w:t>
      </w:r>
    </w:p>
    <w:tbl>
      <w:tblPr>
        <w:tblW w:w="1527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1"/>
        <w:gridCol w:w="12153"/>
      </w:tblGrid>
      <w:tr w:rsidR="007558F2" w:rsidRPr="00C17433" w14:paraId="1A54269F" w14:textId="77777777" w:rsidTr="007558F2">
        <w:trPr>
          <w:trHeight w:val="268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C0A7" w14:textId="77777777" w:rsidR="007558F2" w:rsidRPr="008458D5" w:rsidRDefault="007558F2" w:rsidP="00C17433">
            <w:pPr>
              <w:pStyle w:val="Standard"/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458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1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896E" w14:textId="77777777" w:rsidR="007558F2" w:rsidRPr="008458D5" w:rsidRDefault="007558F2" w:rsidP="00C17433">
            <w:pPr>
              <w:pStyle w:val="Standard"/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458D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Деятельность воспитателя</w:t>
            </w:r>
          </w:p>
        </w:tc>
      </w:tr>
      <w:tr w:rsidR="007558F2" w:rsidRPr="00C17433" w14:paraId="5A2667F1" w14:textId="77777777" w:rsidTr="007558F2">
        <w:trPr>
          <w:trHeight w:val="3369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6FB0" w14:textId="77777777" w:rsidR="007558F2" w:rsidRDefault="007558F2" w:rsidP="00C17433">
            <w:pPr>
              <w:pStyle w:val="Standard"/>
              <w:spacing w:after="0" w:line="24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17433">
              <w:rPr>
                <w:rFonts w:ascii="Bookman Old Style" w:hAnsi="Bookman Old Style" w:cs="Times New Roman"/>
                <w:b/>
                <w:sz w:val="24"/>
                <w:szCs w:val="24"/>
              </w:rPr>
              <w:t>1. Организацион</w:t>
            </w:r>
          </w:p>
          <w:p w14:paraId="0D7B892F" w14:textId="77777777" w:rsidR="007558F2" w:rsidRPr="00C17433" w:rsidRDefault="007558F2" w:rsidP="00C17433">
            <w:pPr>
              <w:pStyle w:val="Standard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17433">
              <w:rPr>
                <w:rFonts w:ascii="Bookman Old Style" w:hAnsi="Bookman Old Style" w:cs="Times New Roman"/>
                <w:b/>
                <w:sz w:val="24"/>
                <w:szCs w:val="24"/>
              </w:rPr>
              <w:t>ный момент.</w:t>
            </w:r>
          </w:p>
          <w:p w14:paraId="574A862C" w14:textId="77777777" w:rsidR="007558F2" w:rsidRPr="00C17433" w:rsidRDefault="007558F2" w:rsidP="00C17433">
            <w:pPr>
              <w:pStyle w:val="Standard"/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255E" w14:textId="1A517C7A" w:rsidR="007558F2" w:rsidRPr="00C17433" w:rsidRDefault="007558F2" w:rsidP="00C17433">
            <w:pPr>
              <w:pStyle w:val="Standard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17433">
              <w:rPr>
                <w:rFonts w:ascii="Bookman Old Style" w:eastAsia="Times New Roman" w:hAnsi="Bookman Old Style" w:cs="Times New Roman"/>
                <w:bCs/>
                <w:i/>
                <w:color w:val="000000"/>
                <w:sz w:val="24"/>
                <w:szCs w:val="24"/>
              </w:rPr>
              <w:t xml:space="preserve">Воспитатель встречает детей в кругу, </w:t>
            </w:r>
            <w:r>
              <w:rPr>
                <w:rFonts w:ascii="Bookman Old Style" w:eastAsia="Times New Roman" w:hAnsi="Bookman Old Style" w:cs="Times New Roman"/>
                <w:bCs/>
                <w:i/>
                <w:color w:val="000000"/>
                <w:sz w:val="24"/>
                <w:szCs w:val="24"/>
              </w:rPr>
              <w:t>играет песня дружба.</w:t>
            </w:r>
          </w:p>
          <w:p w14:paraId="07D1E263" w14:textId="77777777" w:rsidR="007558F2" w:rsidRDefault="007558F2" w:rsidP="00C17433">
            <w:pPr>
              <w:pStyle w:val="Standard"/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  <w:r w:rsidRPr="00C17433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Здравствуйте ребята! Я так рада вас видеть!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А вы рады?</w:t>
            </w:r>
            <w:r w:rsidRPr="00C17433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 xml:space="preserve">… а </w:t>
            </w:r>
            <w:r w:rsidRPr="00C17433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 xml:space="preserve">давайте же скорее 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поздороваем</w:t>
            </w:r>
            <w:r w:rsidRPr="00C17433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ся! А сделаем мы это с помощью игры, которая называется «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Звезда приветствия</w:t>
            </w:r>
            <w:r w:rsidRPr="00C17433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 xml:space="preserve">». У нас есть 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звёздочки</w:t>
            </w:r>
            <w:r w:rsidRPr="00C17433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 xml:space="preserve">, мы будет 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их открывать</w:t>
            </w:r>
            <w:r w:rsidRPr="00C17433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называя имя пожелаем этой звёздочке добрых и приятных комплиментов на весь день! Н</w:t>
            </w:r>
            <w:r w:rsidRPr="00C17433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апример: Меня зовут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 xml:space="preserve"> Елена Анатольевна</w:t>
            </w:r>
            <w:r w:rsidRPr="00C17433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 xml:space="preserve">, я 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рада что сегодня у вас хорошее настроение и желаю этой звёздочке (имя) что её весь сегодняшний день стал добрым и интересным!</w:t>
            </w:r>
          </w:p>
          <w:p w14:paraId="204A1F49" w14:textId="3193A29B" w:rsidR="007558F2" w:rsidRPr="00C17433" w:rsidRDefault="007558F2" w:rsidP="00C17433">
            <w:pPr>
              <w:pStyle w:val="Standard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558F2" w:rsidRPr="00C17433" w14:paraId="518AA339" w14:textId="77777777" w:rsidTr="007558F2">
        <w:trPr>
          <w:trHeight w:val="5587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65FD" w14:textId="77777777" w:rsidR="007558F2" w:rsidRPr="00C17433" w:rsidRDefault="007558F2" w:rsidP="00C17433">
            <w:pPr>
              <w:pStyle w:val="Standard"/>
              <w:shd w:val="clear" w:color="auto" w:fill="FFFFFF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174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2. Мотивация к действию.</w:t>
            </w:r>
          </w:p>
          <w:p w14:paraId="3C4B61CB" w14:textId="77777777" w:rsidR="007558F2" w:rsidRPr="00C17433" w:rsidRDefault="007558F2" w:rsidP="00C17433">
            <w:pPr>
              <w:pStyle w:val="Standard"/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7C24" w14:textId="1F6B4E93" w:rsidR="007558F2" w:rsidRPr="00E57403" w:rsidRDefault="007558F2" w:rsidP="00C17433">
            <w:pPr>
              <w:pStyle w:val="a7"/>
              <w:spacing w:before="0" w:after="0"/>
              <w:rPr>
                <w:rFonts w:ascii="Bookman Old Style" w:hAnsi="Bookman Old Style"/>
              </w:rPr>
            </w:pPr>
            <w:r w:rsidRPr="00E57403">
              <w:rPr>
                <w:rFonts w:ascii="Bookman Old Style" w:hAnsi="Bookman Old Style"/>
                <w:iCs/>
                <w:color w:val="000000"/>
              </w:rPr>
              <w:t>Ребята, а вы знаете, что такое квест-игра?</w:t>
            </w:r>
          </w:p>
          <w:p w14:paraId="0370BF7B" w14:textId="3B35E3C3" w:rsidR="007558F2" w:rsidRPr="00E57403" w:rsidRDefault="007558F2" w:rsidP="00C17433">
            <w:pPr>
              <w:pStyle w:val="a7"/>
              <w:spacing w:before="0" w:after="0"/>
              <w:rPr>
                <w:rFonts w:ascii="Bookman Old Style" w:hAnsi="Bookman Old Style"/>
                <w:iCs/>
                <w:color w:val="000000"/>
              </w:rPr>
            </w:pPr>
            <w:r w:rsidRPr="00E57403">
              <w:rPr>
                <w:rFonts w:ascii="Bookman Old Style" w:hAnsi="Bookman Old Style"/>
                <w:iCs/>
                <w:color w:val="000000"/>
              </w:rPr>
              <w:t xml:space="preserve">Квест-игра — это  командная игра, где люди выполняют различные задания и получают за это награду. </w:t>
            </w:r>
            <w:r>
              <w:rPr>
                <w:rFonts w:ascii="Bookman Old Style" w:hAnsi="Bookman Old Style"/>
                <w:iCs/>
                <w:color w:val="000000"/>
              </w:rPr>
              <w:t>Наша квест игра будет посвящена друзьям</w:t>
            </w:r>
          </w:p>
          <w:p w14:paraId="044DDAB6" w14:textId="38549BD0" w:rsidR="007558F2" w:rsidRPr="00E57403" w:rsidRDefault="007558F2" w:rsidP="00C17433">
            <w:pPr>
              <w:pStyle w:val="a7"/>
              <w:spacing w:before="0" w:after="0"/>
              <w:rPr>
                <w:rFonts w:ascii="Bookman Old Style" w:hAnsi="Bookman Old Style"/>
                <w:iCs/>
                <w:color w:val="000000"/>
              </w:rPr>
            </w:pPr>
            <w:r w:rsidRPr="00E57403">
              <w:rPr>
                <w:rFonts w:ascii="Bookman Old Style" w:hAnsi="Bookman Old Style"/>
                <w:iCs/>
                <w:color w:val="000000"/>
              </w:rPr>
              <w:t>Кто такие друзья?</w:t>
            </w:r>
            <w:bookmarkStart w:id="1" w:name="_GoBack"/>
            <w:bookmarkEnd w:id="1"/>
            <w:r w:rsidRPr="00E57403">
              <w:rPr>
                <w:rFonts w:ascii="Bookman Old Style" w:hAnsi="Bookman Old Style"/>
                <w:iCs/>
                <w:color w:val="000000"/>
              </w:rPr>
              <w:t> </w:t>
            </w:r>
            <w:r w:rsidRPr="00E57403">
              <w:rPr>
                <w:rFonts w:ascii="Bookman Old Style" w:hAnsi="Bookman Old Style"/>
                <w:i/>
                <w:iCs/>
                <w:color w:val="000000"/>
              </w:rPr>
              <w:t>(Друг - это тот,</w:t>
            </w:r>
            <w:r w:rsidRPr="00E57403">
              <w:rPr>
                <w:rFonts w:ascii="Bookman Old Style" w:hAnsi="Bookman Old Style"/>
                <w:iCs/>
                <w:color w:val="000000"/>
              </w:rPr>
              <w:t> с </w:t>
            </w:r>
            <w:r w:rsidRPr="00E57403">
              <w:rPr>
                <w:rFonts w:ascii="Bookman Old Style" w:hAnsi="Bookman Old Style"/>
                <w:i/>
                <w:iCs/>
                <w:color w:val="000000"/>
              </w:rPr>
              <w:t>кем играешь, кто никогда не обманывает, не выдает секреты, делится всем, что у него есть, с кем всегда интересно и не скучно, кто защитит и не оставит в беде.)</w:t>
            </w:r>
          </w:p>
          <w:p w14:paraId="625147A8" w14:textId="3B61C523" w:rsidR="007558F2" w:rsidRPr="00E57403" w:rsidRDefault="007558F2" w:rsidP="00E57403">
            <w:pPr>
              <w:pStyle w:val="a7"/>
              <w:spacing w:before="0" w:after="0"/>
              <w:rPr>
                <w:rFonts w:ascii="Bookman Old Style" w:hAnsi="Bookman Old Style"/>
              </w:rPr>
            </w:pPr>
            <w:r w:rsidRPr="00E57403">
              <w:rPr>
                <w:rFonts w:ascii="Bookman Old Style" w:hAnsi="Bookman Old Style"/>
                <w:color w:val="000000"/>
                <w:shd w:val="clear" w:color="auto" w:fill="FFFFFF"/>
              </w:rPr>
              <w:t>Чтобы познать секреты дружбы, я приглашаю вас в удивительное путешествие. Вы любите приключения? Не сбиться с пути вам поможет карта,  на которой обозначены станции.  Пройдя каждую  станцию и выполнив задание, вы  получите  ключик от секретного слова, которое поможет вам открыть сундук.  Готовы?  Тогда вперед!</w:t>
            </w:r>
          </w:p>
          <w:p w14:paraId="6336EF64" w14:textId="77777777" w:rsidR="007558F2" w:rsidRPr="00C17433" w:rsidRDefault="007558F2" w:rsidP="00C17433">
            <w:pPr>
              <w:pStyle w:val="a7"/>
              <w:spacing w:before="0" w:after="0"/>
              <w:rPr>
                <w:rFonts w:ascii="Bookman Old Style" w:hAnsi="Bookman Old Style"/>
              </w:rPr>
            </w:pPr>
          </w:p>
          <w:p w14:paraId="4D8AB6BB" w14:textId="0E35CAC4" w:rsidR="007558F2" w:rsidRDefault="007558F2" w:rsidP="00C17433">
            <w:pPr>
              <w:pStyle w:val="a7"/>
              <w:spacing w:before="0" w:after="0"/>
              <w:rPr>
                <w:rFonts w:ascii="Bookman Old Style" w:hAnsi="Bookman Old Style"/>
                <w:b/>
                <w:bCs/>
                <w:iCs/>
                <w:color w:val="000000"/>
              </w:rPr>
            </w:pPr>
            <w:r w:rsidRPr="00C17433">
              <w:rPr>
                <w:rFonts w:ascii="Bookman Old Style" w:hAnsi="Bookman Old Style"/>
                <w:b/>
                <w:bCs/>
                <w:iCs/>
                <w:color w:val="000000"/>
              </w:rPr>
              <w:t>Первая станция называется</w:t>
            </w:r>
            <w:r>
              <w:rPr>
                <w:rFonts w:ascii="Bookman Old Style" w:hAnsi="Bookman Old Style"/>
                <w:b/>
                <w:bCs/>
                <w:iCs/>
                <w:color w:val="000000"/>
              </w:rPr>
              <w:t xml:space="preserve"> Сказочная</w:t>
            </w:r>
          </w:p>
          <w:p w14:paraId="40B06EAF" w14:textId="77777777" w:rsidR="007558F2" w:rsidRPr="00C17433" w:rsidRDefault="007558F2" w:rsidP="00C17433">
            <w:pPr>
              <w:pStyle w:val="a7"/>
              <w:spacing w:before="0" w:after="0"/>
              <w:rPr>
                <w:rFonts w:ascii="Bookman Old Style" w:hAnsi="Bookman Old Style"/>
              </w:rPr>
            </w:pPr>
          </w:p>
          <w:p w14:paraId="1E9016EC" w14:textId="140431D3" w:rsidR="007558F2" w:rsidRPr="00E57403" w:rsidRDefault="007558F2" w:rsidP="00E5740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iCs/>
                <w:color w:val="000000"/>
              </w:rPr>
              <w:t xml:space="preserve"> </w:t>
            </w:r>
            <w:r w:rsidRPr="00E57403">
              <w:rPr>
                <w:rStyle w:val="c6"/>
                <w:rFonts w:ascii="Bookman Old Style" w:hAnsi="Bookman Old Style"/>
                <w:color w:val="000000"/>
                <w:shd w:val="clear" w:color="auto" w:fill="FFFFFF"/>
              </w:rPr>
              <w:t>Посмотрите, у меня есть два конверта, в которых лежат разрезные картинки. Чтобы узнать первый секрет, необходимо собрать картинки. Работать нужно</w:t>
            </w:r>
            <w:r w:rsidRPr="00E57403">
              <w:rPr>
                <w:rStyle w:val="c2"/>
                <w:rFonts w:ascii="Bookman Old Style" w:hAnsi="Bookman Old Style"/>
                <w:i/>
                <w:iCs/>
                <w:color w:val="111111"/>
              </w:rPr>
              <w:t> </w:t>
            </w:r>
            <w:r w:rsidRPr="00E57403">
              <w:rPr>
                <w:rStyle w:val="c5"/>
                <w:rFonts w:ascii="Bookman Old Style" w:hAnsi="Bookman Old Style"/>
                <w:color w:val="111111"/>
              </w:rPr>
              <w:t>дружно, только тогда  сможете быстро и правильно выполнить задание.</w:t>
            </w:r>
            <w:r>
              <w:rPr>
                <w:rStyle w:val="c5"/>
                <w:rFonts w:ascii="Bookman Old Style" w:hAnsi="Bookman Old Style"/>
                <w:color w:val="111111"/>
              </w:rPr>
              <w:t xml:space="preserve"> Игра «Кто с кем дружит?»</w:t>
            </w:r>
          </w:p>
          <w:p w14:paraId="1C75FCD9" w14:textId="6263C109" w:rsidR="007558F2" w:rsidRPr="00054354" w:rsidRDefault="007558F2" w:rsidP="00C17433">
            <w:pPr>
              <w:pStyle w:val="a7"/>
              <w:spacing w:before="0" w:after="0"/>
              <w:rPr>
                <w:rFonts w:ascii="Bookman Old Style" w:hAnsi="Bookman Old Style"/>
                <w:iCs/>
                <w:color w:val="000000"/>
              </w:rPr>
            </w:pPr>
            <w:r w:rsidRPr="00E57403">
              <w:rPr>
                <w:rFonts w:ascii="Bookman Old Style" w:hAnsi="Bookman Old Style"/>
                <w:color w:val="111111"/>
                <w:shd w:val="clear" w:color="auto" w:fill="FFFFFF"/>
              </w:rPr>
              <w:t>Как вы думаете, из какой сказки эти герои?</w:t>
            </w:r>
            <w:r w:rsidRPr="00E57403">
              <w:rPr>
                <w:rFonts w:ascii="Bookman Old Style" w:hAnsi="Bookman Old Style"/>
                <w:iCs/>
                <w:color w:val="000000"/>
              </w:rPr>
              <w:br/>
            </w:r>
            <w:r w:rsidRPr="00E57403">
              <w:rPr>
                <w:rStyle w:val="c5"/>
                <w:rFonts w:ascii="Bookman Old Style" w:hAnsi="Bookman Old Style"/>
                <w:color w:val="111111"/>
              </w:rPr>
              <w:t>Почему? С каким человеком приятней общаться и дружить? С тем, кто хмурый и злой, или с тем, кто улыбается? </w:t>
            </w:r>
            <w:r w:rsidRPr="00E57403">
              <w:rPr>
                <w:rStyle w:val="c2"/>
                <w:rFonts w:ascii="Bookman Old Style" w:hAnsi="Bookman Old Style"/>
                <w:i/>
                <w:iCs/>
                <w:color w:val="111111"/>
              </w:rPr>
              <w:t>(Ответы детей.) </w:t>
            </w:r>
            <w:r w:rsidRPr="00E57403">
              <w:rPr>
                <w:rStyle w:val="c5"/>
                <w:rFonts w:ascii="Bookman Old Style" w:hAnsi="Bookman Old Style"/>
                <w:color w:val="111111"/>
              </w:rPr>
              <w:t xml:space="preserve">Приятнее общаться с человеком, который веселый и часто улыбается. С такими людьми хочется дружить.  Вот вы и раскрыли первый секрет дружбы – </w:t>
            </w:r>
            <w:r>
              <w:rPr>
                <w:rStyle w:val="c5"/>
                <w:rFonts w:ascii="Bookman Old Style" w:hAnsi="Bookman Old Style"/>
                <w:color w:val="111111"/>
              </w:rPr>
              <w:t xml:space="preserve">и это </w:t>
            </w:r>
            <w:r w:rsidRPr="00E57403">
              <w:rPr>
                <w:rStyle w:val="c5"/>
                <w:rFonts w:ascii="Bookman Old Style" w:hAnsi="Bookman Old Style"/>
                <w:color w:val="111111"/>
              </w:rPr>
              <w:t>«Улыбка»</w:t>
            </w:r>
            <w:r>
              <w:rPr>
                <w:rStyle w:val="c6"/>
                <w:color w:val="000000"/>
              </w:rPr>
              <w:t xml:space="preserve">, </w:t>
            </w:r>
            <w:r w:rsidRPr="00E57403">
              <w:rPr>
                <w:rFonts w:ascii="Bookman Old Style" w:hAnsi="Bookman Old Style"/>
                <w:iCs/>
                <w:color w:val="000000"/>
              </w:rPr>
              <w:t>получились у вас, молодцы! А вот и первый ключик.</w:t>
            </w:r>
          </w:p>
          <w:p w14:paraId="7571D623" w14:textId="11F97650" w:rsidR="007558F2" w:rsidRDefault="007558F2" w:rsidP="00C17433">
            <w:pPr>
              <w:pStyle w:val="a7"/>
              <w:spacing w:before="0" w:after="0"/>
              <w:rPr>
                <w:rFonts w:ascii="Bookman Old Style" w:hAnsi="Bookman Old Style"/>
                <w:iCs/>
                <w:color w:val="000000"/>
              </w:rPr>
            </w:pPr>
            <w:r w:rsidRPr="00E57403">
              <w:rPr>
                <w:rFonts w:ascii="Bookman Old Style" w:hAnsi="Bookman Old Style"/>
                <w:iCs/>
                <w:color w:val="000000"/>
              </w:rPr>
              <w:lastRenderedPageBreak/>
              <w:t>Двигаемся на следующую станцию.</w:t>
            </w:r>
          </w:p>
          <w:p w14:paraId="2A3C9FD9" w14:textId="3D0BCFBD" w:rsidR="007558F2" w:rsidRPr="00394E22" w:rsidRDefault="007558F2" w:rsidP="00C17433">
            <w:pPr>
              <w:pStyle w:val="a7"/>
              <w:spacing w:before="0" w:after="0"/>
              <w:rPr>
                <w:rFonts w:ascii="Bookman Old Style" w:hAnsi="Bookman Old Style"/>
                <w:i/>
              </w:rPr>
            </w:pPr>
            <w:r w:rsidRPr="00394E22">
              <w:rPr>
                <w:rFonts w:ascii="Bookman Old Style" w:hAnsi="Bookman Old Style"/>
                <w:i/>
                <w:color w:val="000000"/>
              </w:rPr>
              <w:t>Секрет сказочной станции «Улыбка»</w:t>
            </w:r>
          </w:p>
          <w:p w14:paraId="117D73E2" w14:textId="77777777" w:rsidR="007558F2" w:rsidRPr="00C17433" w:rsidRDefault="007558F2" w:rsidP="00C17433">
            <w:pPr>
              <w:pStyle w:val="a7"/>
              <w:spacing w:before="0" w:after="0"/>
              <w:rPr>
                <w:rFonts w:ascii="Bookman Old Style" w:hAnsi="Bookman Old Style"/>
                <w:b/>
                <w:bCs/>
                <w:color w:val="000000"/>
              </w:rPr>
            </w:pPr>
          </w:p>
          <w:p w14:paraId="0B199605" w14:textId="35235AD9" w:rsidR="007558F2" w:rsidRPr="00760AC1" w:rsidRDefault="007558F2" w:rsidP="00C17433">
            <w:pPr>
              <w:pStyle w:val="a7"/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C17433">
              <w:rPr>
                <w:rFonts w:ascii="Bookman Old Style" w:hAnsi="Bookman Old Style"/>
                <w:b/>
                <w:bCs/>
                <w:iCs/>
                <w:color w:val="000000"/>
              </w:rPr>
              <w:t>Вторая станция называется</w:t>
            </w:r>
            <w:r>
              <w:rPr>
                <w:rFonts w:ascii="Bookman Old Style" w:hAnsi="Bookman Old Style"/>
              </w:rPr>
              <w:t xml:space="preserve"> </w:t>
            </w:r>
            <w:r w:rsidRPr="00760AC1">
              <w:rPr>
                <w:rFonts w:ascii="Bookman Old Style" w:hAnsi="Bookman Old Style"/>
                <w:b/>
                <w:bCs/>
              </w:rPr>
              <w:t>Болото</w:t>
            </w:r>
          </w:p>
          <w:p w14:paraId="6F9CE9DF" w14:textId="4EEE6295" w:rsidR="007558F2" w:rsidRPr="00C17433" w:rsidRDefault="007558F2" w:rsidP="00C17433">
            <w:pPr>
              <w:pStyle w:val="a7"/>
              <w:spacing w:before="0" w:after="0"/>
              <w:rPr>
                <w:rFonts w:ascii="Bookman Old Style" w:hAnsi="Bookman Old Style"/>
              </w:rPr>
            </w:pPr>
            <w:r w:rsidRPr="00C17433">
              <w:rPr>
                <w:rFonts w:ascii="Bookman Old Style" w:hAnsi="Bookman Old Style"/>
                <w:iCs/>
                <w:color w:val="000000"/>
              </w:rPr>
              <w:t xml:space="preserve">Перед вами лежат по </w:t>
            </w:r>
            <w:r>
              <w:rPr>
                <w:rFonts w:ascii="Bookman Old Style" w:hAnsi="Bookman Old Style"/>
                <w:iCs/>
                <w:color w:val="000000"/>
              </w:rPr>
              <w:t xml:space="preserve"> три </w:t>
            </w:r>
            <w:r w:rsidRPr="00C17433">
              <w:rPr>
                <w:rFonts w:ascii="Bookman Old Style" w:hAnsi="Bookman Old Style"/>
                <w:iCs/>
                <w:color w:val="000000"/>
              </w:rPr>
              <w:t>пенёчка, по которым мы сможем пройти (показываю, каким образом переходим по пенёчкам</w:t>
            </w:r>
            <w:r>
              <w:rPr>
                <w:rFonts w:ascii="Bookman Old Style" w:hAnsi="Bookman Old Style"/>
                <w:iCs/>
                <w:color w:val="000000"/>
              </w:rPr>
              <w:t xml:space="preserve"> </w:t>
            </w:r>
            <w:r w:rsidRPr="00C17433">
              <w:rPr>
                <w:rFonts w:ascii="Bookman Old Style" w:hAnsi="Bookman Old Style"/>
                <w:iCs/>
                <w:color w:val="000000"/>
              </w:rPr>
              <w:t>до того обруча (показываю куда идут)</w:t>
            </w:r>
          </w:p>
          <w:p w14:paraId="71C508B8" w14:textId="77777777" w:rsidR="007558F2" w:rsidRPr="00C17433" w:rsidRDefault="007558F2" w:rsidP="00C17433">
            <w:pPr>
              <w:pStyle w:val="a7"/>
              <w:spacing w:before="0" w:after="0"/>
              <w:rPr>
                <w:rFonts w:ascii="Bookman Old Style" w:hAnsi="Bookman Old Style"/>
              </w:rPr>
            </w:pPr>
            <w:r w:rsidRPr="00C17433">
              <w:rPr>
                <w:rFonts w:ascii="Bookman Old Style" w:hAnsi="Bookman Old Style"/>
                <w:iCs/>
                <w:color w:val="000000"/>
              </w:rPr>
              <w:t>Для этого делимся на две команды, мальчики и девочки.</w:t>
            </w:r>
          </w:p>
          <w:p w14:paraId="2EEC6CA9" w14:textId="77777777" w:rsidR="007558F2" w:rsidRPr="00C17433" w:rsidRDefault="007558F2" w:rsidP="00C17433">
            <w:pPr>
              <w:pStyle w:val="a7"/>
              <w:spacing w:before="0" w:after="0"/>
              <w:rPr>
                <w:rFonts w:ascii="Bookman Old Style" w:hAnsi="Bookman Old Style"/>
              </w:rPr>
            </w:pPr>
            <w:r w:rsidRPr="00C17433">
              <w:rPr>
                <w:rFonts w:ascii="Bookman Old Style" w:hAnsi="Bookman Old Style"/>
                <w:iCs/>
                <w:color w:val="000000"/>
              </w:rPr>
              <w:t>Все готовы? Тогда можно начинать.</w:t>
            </w:r>
          </w:p>
          <w:p w14:paraId="3F1165F0" w14:textId="77777777" w:rsidR="007558F2" w:rsidRPr="00C17433" w:rsidRDefault="007558F2" w:rsidP="00C17433">
            <w:pPr>
              <w:pStyle w:val="a7"/>
              <w:spacing w:before="0" w:after="0"/>
              <w:rPr>
                <w:rFonts w:ascii="Bookman Old Style" w:hAnsi="Bookman Old Style"/>
              </w:rPr>
            </w:pPr>
            <w:r w:rsidRPr="00C17433">
              <w:rPr>
                <w:rFonts w:ascii="Bookman Old Style" w:hAnsi="Bookman Old Style"/>
                <w:iCs/>
                <w:color w:val="000000"/>
              </w:rPr>
              <w:t>Молодцы, справились! Вот мы и нашли второй ключик.</w:t>
            </w:r>
          </w:p>
          <w:p w14:paraId="5DF764C6" w14:textId="77777777" w:rsidR="007558F2" w:rsidRDefault="007558F2" w:rsidP="00C17433">
            <w:pPr>
              <w:pStyle w:val="a7"/>
              <w:spacing w:before="0" w:after="0"/>
              <w:rPr>
                <w:rFonts w:ascii="Bookman Old Style" w:hAnsi="Bookman Old Style"/>
                <w:iCs/>
                <w:color w:val="000000"/>
              </w:rPr>
            </w:pPr>
            <w:r w:rsidRPr="00C17433">
              <w:rPr>
                <w:rFonts w:ascii="Bookman Old Style" w:hAnsi="Bookman Old Style"/>
                <w:iCs/>
                <w:color w:val="000000"/>
              </w:rPr>
              <w:t xml:space="preserve">Двигаемся на третью станцию. </w:t>
            </w:r>
          </w:p>
          <w:p w14:paraId="19807A29" w14:textId="62C23765" w:rsidR="007558F2" w:rsidRPr="00394E22" w:rsidRDefault="007558F2" w:rsidP="00C17433">
            <w:pPr>
              <w:pStyle w:val="a7"/>
              <w:spacing w:before="0" w:after="0"/>
              <w:rPr>
                <w:rFonts w:ascii="Bookman Old Style" w:hAnsi="Bookman Old Style"/>
                <w:i/>
              </w:rPr>
            </w:pPr>
            <w:r w:rsidRPr="00394E22">
              <w:rPr>
                <w:rFonts w:ascii="Bookman Old Style" w:hAnsi="Bookman Old Style"/>
                <w:i/>
                <w:color w:val="000000"/>
              </w:rPr>
              <w:t>Секрет «Помо</w:t>
            </w:r>
            <w:r>
              <w:rPr>
                <w:rFonts w:ascii="Bookman Old Style" w:hAnsi="Bookman Old Style"/>
                <w:i/>
                <w:color w:val="000000"/>
              </w:rPr>
              <w:t>гай</w:t>
            </w:r>
            <w:r w:rsidRPr="00394E22">
              <w:rPr>
                <w:rFonts w:ascii="Bookman Old Style" w:hAnsi="Bookman Old Style"/>
                <w:i/>
                <w:color w:val="000000"/>
              </w:rPr>
              <w:t xml:space="preserve"> другу»</w:t>
            </w:r>
            <w:r w:rsidRPr="00394E22">
              <w:rPr>
                <w:rFonts w:ascii="Bookman Old Style" w:hAnsi="Bookman Old Style"/>
                <w:i/>
                <w:color w:val="000000"/>
              </w:rPr>
              <w:br/>
            </w:r>
          </w:p>
          <w:p w14:paraId="274706D0" w14:textId="77777777" w:rsidR="007558F2" w:rsidRDefault="007558F2" w:rsidP="00C17433">
            <w:pPr>
              <w:pStyle w:val="a7"/>
              <w:spacing w:before="0" w:after="0"/>
              <w:rPr>
                <w:rFonts w:ascii="Bookman Old Style" w:hAnsi="Bookman Old Style"/>
                <w:b/>
                <w:bCs/>
                <w:iCs/>
                <w:color w:val="000000"/>
              </w:rPr>
            </w:pPr>
            <w:r w:rsidRPr="00C17433">
              <w:rPr>
                <w:rFonts w:ascii="Bookman Old Style" w:hAnsi="Bookman Old Style"/>
                <w:b/>
                <w:bCs/>
                <w:iCs/>
                <w:color w:val="000000"/>
              </w:rPr>
              <w:t>Третья станция</w:t>
            </w:r>
            <w:r>
              <w:rPr>
                <w:rFonts w:ascii="Bookman Old Style" w:hAnsi="Bookman Old Style"/>
                <w:b/>
                <w:bCs/>
                <w:iCs/>
                <w:color w:val="000000"/>
              </w:rPr>
              <w:t xml:space="preserve"> Дремучий лес</w:t>
            </w:r>
          </w:p>
          <w:p w14:paraId="34404E86" w14:textId="53024491" w:rsidR="007558F2" w:rsidRPr="00C17433" w:rsidRDefault="007558F2" w:rsidP="000F0824">
            <w:pPr>
              <w:pStyle w:val="a7"/>
              <w:spacing w:before="0" w:after="0"/>
              <w:rPr>
                <w:rFonts w:ascii="Bookman Old Style" w:hAnsi="Bookman Old Style"/>
              </w:rPr>
            </w:pPr>
            <w:r w:rsidRPr="00C17433">
              <w:rPr>
                <w:rFonts w:ascii="Bookman Old Style" w:hAnsi="Bookman Old Style"/>
                <w:color w:val="000000"/>
              </w:rPr>
              <w:t>Давайте встанем вкруг,</w:t>
            </w:r>
            <w:r w:rsidRPr="00C17433">
              <w:rPr>
                <w:rFonts w:ascii="Bookman Old Style" w:hAnsi="Bookman Old Style"/>
                <w:iCs/>
                <w:color w:val="000000"/>
              </w:rPr>
              <w:t xml:space="preserve"> возьмите в руки веревку и встаньте так, чтобы обра</w:t>
            </w:r>
            <w:r>
              <w:rPr>
                <w:rFonts w:ascii="Bookman Old Style" w:hAnsi="Bookman Old Style"/>
                <w:iCs/>
                <w:color w:val="000000"/>
              </w:rPr>
              <w:t>зовался правильный круг. Теперь</w:t>
            </w:r>
            <w:r w:rsidRPr="00C17433">
              <w:rPr>
                <w:rFonts w:ascii="Bookman Old Style" w:hAnsi="Bookman Old Style"/>
                <w:iCs/>
                <w:color w:val="000000"/>
              </w:rPr>
              <w:t xml:space="preserve"> не размыкая рук, постройте квадрат.</w:t>
            </w:r>
            <w:r w:rsidRPr="00C17433">
              <w:rPr>
                <w:rFonts w:ascii="Bookman Old Style" w:hAnsi="Bookman Old Style"/>
                <w:b/>
                <w:i/>
                <w:iCs/>
                <w:color w:val="000000"/>
              </w:rPr>
              <w:t xml:space="preserve"> </w:t>
            </w:r>
            <w:r w:rsidRPr="00C17433">
              <w:rPr>
                <w:rFonts w:ascii="Bookman Old Style" w:hAnsi="Bookman Old Style"/>
                <w:color w:val="000000"/>
              </w:rPr>
              <w:t>Посмотрите, получился квадрат?</w:t>
            </w:r>
          </w:p>
          <w:p w14:paraId="2211480B" w14:textId="77777777" w:rsidR="007558F2" w:rsidRPr="00C17433" w:rsidRDefault="007558F2" w:rsidP="000F0824">
            <w:pPr>
              <w:pStyle w:val="a7"/>
              <w:spacing w:before="0" w:after="0"/>
              <w:rPr>
                <w:rFonts w:ascii="Bookman Old Style" w:hAnsi="Bookman Old Style"/>
              </w:rPr>
            </w:pPr>
            <w:r w:rsidRPr="00C17433">
              <w:rPr>
                <w:rFonts w:ascii="Bookman Old Style" w:hAnsi="Bookman Old Style"/>
                <w:color w:val="000000"/>
              </w:rPr>
              <w:t>А теперь давайте построим прямоугольник. Получился? Молодцы</w:t>
            </w:r>
          </w:p>
          <w:p w14:paraId="5AF6F1AB" w14:textId="20010CE8" w:rsidR="007558F2" w:rsidRPr="00C17433" w:rsidRDefault="007558F2" w:rsidP="000F0824">
            <w:pPr>
              <w:pStyle w:val="a7"/>
              <w:spacing w:before="0" w:after="0"/>
              <w:rPr>
                <w:rFonts w:ascii="Bookman Old Style" w:hAnsi="Bookman Old Style"/>
              </w:rPr>
            </w:pPr>
            <w:r w:rsidRPr="00C17433">
              <w:rPr>
                <w:rFonts w:ascii="Bookman Old Style" w:hAnsi="Bookman Old Style"/>
                <w:color w:val="000000"/>
              </w:rPr>
              <w:t>Сможем построить овал? Какие умнички, справились. Нашли ключ? У нас осталась последняя станция.</w:t>
            </w:r>
          </w:p>
          <w:p w14:paraId="4EA2084F" w14:textId="77777777" w:rsidR="007558F2" w:rsidRPr="00C17433" w:rsidRDefault="007558F2" w:rsidP="00C17433">
            <w:pPr>
              <w:pStyle w:val="a7"/>
              <w:spacing w:before="0" w:after="0"/>
              <w:rPr>
                <w:rFonts w:ascii="Bookman Old Style" w:hAnsi="Bookman Old Style"/>
              </w:rPr>
            </w:pPr>
            <w:r w:rsidRPr="00C17433">
              <w:rPr>
                <w:rFonts w:ascii="Bookman Old Style" w:hAnsi="Bookman Old Style"/>
                <w:iCs/>
                <w:color w:val="000000"/>
              </w:rPr>
              <w:t>Правильно, но это еще не всё.</w:t>
            </w:r>
          </w:p>
          <w:p w14:paraId="39259AB6" w14:textId="2265C598" w:rsidR="007558F2" w:rsidRDefault="007558F2" w:rsidP="00C17433">
            <w:pPr>
              <w:pStyle w:val="a7"/>
              <w:spacing w:before="0" w:after="0"/>
              <w:rPr>
                <w:rFonts w:ascii="Bookman Old Style" w:hAnsi="Bookman Old Style"/>
                <w:iCs/>
                <w:color w:val="000000"/>
              </w:rPr>
            </w:pPr>
            <w:r w:rsidRPr="00C17433">
              <w:rPr>
                <w:rFonts w:ascii="Bookman Old Style" w:hAnsi="Bookman Old Style"/>
                <w:iCs/>
                <w:color w:val="000000"/>
              </w:rPr>
              <w:t>Пойдем дальше?</w:t>
            </w:r>
          </w:p>
          <w:p w14:paraId="355A1570" w14:textId="62B7C034" w:rsidR="007558F2" w:rsidRPr="00394E22" w:rsidRDefault="007558F2" w:rsidP="00C17433">
            <w:pPr>
              <w:pStyle w:val="a7"/>
              <w:spacing w:before="0" w:after="0"/>
              <w:rPr>
                <w:rFonts w:ascii="Bookman Old Style" w:hAnsi="Bookman Old Style"/>
                <w:i/>
              </w:rPr>
            </w:pPr>
            <w:r w:rsidRPr="00394E22">
              <w:rPr>
                <w:rFonts w:ascii="Bookman Old Style" w:hAnsi="Bookman Old Style"/>
                <w:i/>
                <w:color w:val="000000"/>
              </w:rPr>
              <w:t>Секрет «Могу договориться»</w:t>
            </w:r>
          </w:p>
          <w:p w14:paraId="6A59DCA5" w14:textId="7B5CFD9F" w:rsidR="007558F2" w:rsidRPr="00C17433" w:rsidRDefault="007558F2" w:rsidP="000F0824">
            <w:pPr>
              <w:pStyle w:val="a7"/>
              <w:spacing w:before="0" w:after="0"/>
              <w:rPr>
                <w:rFonts w:ascii="Bookman Old Style" w:hAnsi="Bookman Old Style"/>
              </w:rPr>
            </w:pPr>
            <w:r w:rsidRPr="00394E22">
              <w:rPr>
                <w:rFonts w:ascii="Bookman Old Style" w:hAnsi="Bookman Old Style"/>
                <w:i/>
                <w:color w:val="000000"/>
              </w:rPr>
              <w:t xml:space="preserve"> </w:t>
            </w:r>
          </w:p>
        </w:tc>
      </w:tr>
      <w:tr w:rsidR="007558F2" w:rsidRPr="00C17433" w14:paraId="4D6C27FE" w14:textId="77777777" w:rsidTr="007558F2">
        <w:trPr>
          <w:trHeight w:val="2339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B2C6" w14:textId="77777777" w:rsidR="007558F2" w:rsidRPr="00C17433" w:rsidRDefault="007558F2" w:rsidP="00C17433">
            <w:pPr>
              <w:pStyle w:val="Standard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174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  <w:r w:rsidRPr="00C17433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74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Продуктивная деятельность.</w:t>
            </w:r>
          </w:p>
        </w:tc>
        <w:tc>
          <w:tcPr>
            <w:tcW w:w="1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FC4A" w14:textId="77777777" w:rsidR="007558F2" w:rsidRDefault="007558F2" w:rsidP="007563A4">
            <w:pPr>
              <w:pStyle w:val="a7"/>
              <w:spacing w:before="0" w:after="0"/>
              <w:rPr>
                <w:rFonts w:ascii="Bookman Old Style" w:hAnsi="Bookman Old Style"/>
                <w:b/>
                <w:bCs/>
                <w:iCs/>
                <w:color w:val="000000"/>
              </w:rPr>
            </w:pPr>
            <w:r w:rsidRPr="00C17433">
              <w:rPr>
                <w:rFonts w:ascii="Bookman Old Style" w:hAnsi="Bookman Old Style"/>
                <w:b/>
                <w:bCs/>
                <w:iCs/>
                <w:color w:val="000000"/>
              </w:rPr>
              <w:t>Четвертая станция</w:t>
            </w:r>
            <w:r>
              <w:rPr>
                <w:rFonts w:ascii="Bookman Old Style" w:hAnsi="Bookman Old Style"/>
                <w:b/>
                <w:bCs/>
                <w:iCs/>
                <w:color w:val="000000"/>
              </w:rPr>
              <w:t xml:space="preserve"> </w:t>
            </w:r>
            <w:r w:rsidRPr="00760AC1">
              <w:rPr>
                <w:rFonts w:ascii="Bookman Old Style" w:hAnsi="Bookman Old Style"/>
                <w:b/>
                <w:bCs/>
                <w:iCs/>
                <w:color w:val="000000"/>
              </w:rPr>
              <w:t>«Правила дружбы»</w:t>
            </w:r>
          </w:p>
          <w:p w14:paraId="6D554B7C" w14:textId="3AB65CB6" w:rsidR="007558F2" w:rsidRPr="006D4033" w:rsidRDefault="007558F2" w:rsidP="00C17433">
            <w:pPr>
              <w:pStyle w:val="a7"/>
              <w:spacing w:before="0" w:after="0"/>
              <w:rPr>
                <w:rFonts w:ascii="Bookman Old Style" w:hAnsi="Bookman Old Style"/>
              </w:rPr>
            </w:pPr>
            <w:r w:rsidRPr="00C17433">
              <w:rPr>
                <w:rFonts w:ascii="Bookman Old Style" w:hAnsi="Bookman Old Style"/>
                <w:iCs/>
                <w:color w:val="000000"/>
              </w:rPr>
              <w:t>У нас осталось последнее задание.</w:t>
            </w:r>
          </w:p>
          <w:p w14:paraId="4DE6104C" w14:textId="39070833" w:rsidR="007558F2" w:rsidRDefault="007558F2" w:rsidP="007563A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  <w:t>Посмотрите, у меня есть конверты, в которых лежат разные картинки. Чтобы узнать секреты, необходимо собрать картинки. Работать нужно</w:t>
            </w:r>
            <w:r>
              <w:rPr>
                <w:rStyle w:val="c2"/>
                <w:i/>
                <w:iCs/>
                <w:color w:val="111111"/>
                <w:sz w:val="28"/>
                <w:szCs w:val="28"/>
              </w:rPr>
              <w:t> </w:t>
            </w:r>
            <w:r>
              <w:rPr>
                <w:rStyle w:val="c5"/>
                <w:color w:val="111111"/>
                <w:sz w:val="28"/>
                <w:szCs w:val="28"/>
              </w:rPr>
              <w:t>дружно, только тогда  сможете быстро и правильно выполнить задание.</w:t>
            </w:r>
          </w:p>
          <w:p w14:paraId="6D916C88" w14:textId="4DDA6764" w:rsidR="007558F2" w:rsidRPr="006D4033" w:rsidRDefault="007558F2" w:rsidP="00C17433">
            <w:pPr>
              <w:pStyle w:val="a7"/>
              <w:spacing w:before="0" w:after="0"/>
              <w:rPr>
                <w:rFonts w:ascii="Bookman Old Style" w:hAnsi="Bookman Old Style"/>
              </w:rPr>
            </w:pPr>
            <w:r w:rsidRPr="00C17433">
              <w:rPr>
                <w:rFonts w:ascii="Bookman Old Style" w:hAnsi="Bookman Old Style"/>
                <w:iCs/>
                <w:color w:val="000000"/>
              </w:rPr>
              <w:t>Готовы? Можно начинать.</w:t>
            </w:r>
          </w:p>
          <w:p w14:paraId="7EFD8A59" w14:textId="34B1543D" w:rsidR="007558F2" w:rsidRPr="00C17433" w:rsidRDefault="007558F2" w:rsidP="00C17433">
            <w:pPr>
              <w:pStyle w:val="a7"/>
              <w:spacing w:before="0" w:after="0"/>
              <w:rPr>
                <w:rFonts w:ascii="Bookman Old Style" w:hAnsi="Bookman Old Style"/>
              </w:rPr>
            </w:pPr>
            <w:r w:rsidRPr="00C17433">
              <w:rPr>
                <w:rFonts w:ascii="Bookman Old Style" w:hAnsi="Bookman Old Style"/>
                <w:iCs/>
                <w:color w:val="000000"/>
              </w:rPr>
              <w:t>Какие интересные рисунки</w:t>
            </w:r>
            <w:r>
              <w:rPr>
                <w:rFonts w:ascii="Bookman Old Style" w:hAnsi="Bookman Old Style"/>
                <w:iCs/>
                <w:color w:val="000000"/>
              </w:rPr>
              <w:t>, а теперь каждый расскажет, о чем этот рисунок?</w:t>
            </w:r>
            <w:r w:rsidRPr="00C17433">
              <w:rPr>
                <w:rFonts w:ascii="Bookman Old Style" w:hAnsi="Bookman Old Style"/>
                <w:iCs/>
                <w:color w:val="000000"/>
              </w:rPr>
              <w:t xml:space="preserve"> посмотрим, что же у вас получилось.</w:t>
            </w:r>
          </w:p>
          <w:p w14:paraId="6EE63601" w14:textId="77777777" w:rsidR="007558F2" w:rsidRDefault="007558F2" w:rsidP="00BF0309">
            <w:pPr>
              <w:pStyle w:val="a7"/>
              <w:spacing w:before="0" w:after="0"/>
              <w:rPr>
                <w:rFonts w:ascii="Bookman Old Style" w:hAnsi="Bookman Old Style"/>
                <w:iCs/>
                <w:color w:val="000000"/>
              </w:rPr>
            </w:pPr>
            <w:r w:rsidRPr="00C17433">
              <w:rPr>
                <w:rFonts w:ascii="Bookman Old Style" w:hAnsi="Bookman Old Style"/>
                <w:iCs/>
                <w:color w:val="000000"/>
              </w:rPr>
              <w:t>И так, последний ключ получили?</w:t>
            </w:r>
            <w:r w:rsidRPr="00BF0309">
              <w:rPr>
                <w:rFonts w:ascii="Bookman Old Style" w:hAnsi="Bookman Old Style"/>
                <w:iCs/>
                <w:color w:val="000000"/>
              </w:rPr>
              <w:t xml:space="preserve"> </w:t>
            </w:r>
          </w:p>
          <w:p w14:paraId="38CA5F30" w14:textId="4CCA9E67" w:rsidR="007558F2" w:rsidRPr="007558F2" w:rsidRDefault="007558F2" w:rsidP="00BF0309">
            <w:pPr>
              <w:pStyle w:val="a7"/>
              <w:spacing w:before="0" w:after="0"/>
              <w:rPr>
                <w:rFonts w:ascii="Bookman Old Style" w:hAnsi="Bookman Old Style"/>
                <w:i/>
                <w:color w:val="000000"/>
              </w:rPr>
            </w:pPr>
            <w:r w:rsidRPr="00394E22">
              <w:rPr>
                <w:rFonts w:ascii="Bookman Old Style" w:hAnsi="Bookman Old Style"/>
                <w:i/>
                <w:color w:val="000000"/>
              </w:rPr>
              <w:t>Секрет «Уметь дружить»</w:t>
            </w:r>
          </w:p>
        </w:tc>
      </w:tr>
      <w:tr w:rsidR="007558F2" w:rsidRPr="00C17433" w14:paraId="42D742F0" w14:textId="77777777" w:rsidTr="007558F2">
        <w:trPr>
          <w:trHeight w:val="4901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0AEC" w14:textId="77777777" w:rsidR="007558F2" w:rsidRPr="00C17433" w:rsidRDefault="007558F2" w:rsidP="00C17433">
            <w:pPr>
              <w:pStyle w:val="Standard"/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</w:rPr>
            </w:pPr>
          </w:p>
          <w:p w14:paraId="457ADCCC" w14:textId="77777777" w:rsidR="007558F2" w:rsidRPr="00C17433" w:rsidRDefault="007558F2" w:rsidP="00C17433">
            <w:pPr>
              <w:pStyle w:val="Standard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17433"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</w:rPr>
              <w:t>4.</w:t>
            </w:r>
            <w:r w:rsidRPr="00C1743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 xml:space="preserve"> Итог занятия. Рефлексия</w:t>
            </w:r>
          </w:p>
        </w:tc>
        <w:tc>
          <w:tcPr>
            <w:tcW w:w="1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DB00" w14:textId="77777777" w:rsidR="007558F2" w:rsidRDefault="007558F2" w:rsidP="00BF0309">
            <w:pPr>
              <w:pStyle w:val="a7"/>
              <w:spacing w:before="0" w:after="0"/>
              <w:rPr>
                <w:rFonts w:ascii="Bookman Old Style" w:hAnsi="Bookman Old Style" w:cs="Arial"/>
                <w:b/>
                <w:bCs/>
                <w:color w:val="000000"/>
                <w:kern w:val="0"/>
              </w:rPr>
            </w:pPr>
            <w:r w:rsidRPr="00BF0309">
              <w:rPr>
                <w:rFonts w:ascii="Bookman Old Style" w:hAnsi="Bookman Old Style" w:cs="Arial"/>
                <w:b/>
                <w:bCs/>
                <w:color w:val="000000"/>
                <w:kern w:val="0"/>
              </w:rPr>
              <w:t>Ведущий:</w:t>
            </w:r>
          </w:p>
          <w:p w14:paraId="03747F1D" w14:textId="59415CC0" w:rsidR="007558F2" w:rsidRPr="006D4033" w:rsidRDefault="007558F2" w:rsidP="007563A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Calibri"/>
                <w:color w:val="000000"/>
              </w:rPr>
            </w:pPr>
            <w:r w:rsidRPr="006D4033">
              <w:rPr>
                <w:rStyle w:val="c4"/>
                <w:rFonts w:ascii="Bookman Old Style" w:hAnsi="Bookman Old Style"/>
                <w:color w:val="444444"/>
              </w:rPr>
              <w:t>Итак, испытания прошли и все буквы собраны. Осталось составить из них слово</w:t>
            </w:r>
            <w:r w:rsidRPr="006D4033">
              <w:rPr>
                <w:rStyle w:val="c4"/>
                <w:rFonts w:ascii="Bookman Old Style" w:hAnsi="Bookman Old Style"/>
                <w:i/>
                <w:iCs/>
                <w:color w:val="444444"/>
              </w:rPr>
              <w:t>. Дети составляют слово, располагая карточки от 1 до 6.</w:t>
            </w:r>
          </w:p>
          <w:p w14:paraId="3168C73E" w14:textId="77777777" w:rsidR="007558F2" w:rsidRPr="006D4033" w:rsidRDefault="007558F2" w:rsidP="000F082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rFonts w:ascii="Bookman Old Style" w:hAnsi="Bookman Old Style"/>
                <w:i/>
                <w:iCs/>
                <w:color w:val="444444"/>
              </w:rPr>
            </w:pPr>
            <w:r w:rsidRPr="006D4033">
              <w:rPr>
                <w:rStyle w:val="c4"/>
                <w:rFonts w:ascii="Bookman Old Style" w:hAnsi="Bookman Old Style"/>
                <w:color w:val="444444"/>
              </w:rPr>
              <w:t>Какое получилось слово?</w:t>
            </w:r>
            <w:r w:rsidRPr="006D4033">
              <w:rPr>
                <w:rStyle w:val="c4"/>
                <w:rFonts w:ascii="Bookman Old Style" w:hAnsi="Bookman Old Style"/>
                <w:i/>
                <w:iCs/>
                <w:color w:val="444444"/>
              </w:rPr>
              <w:t xml:space="preserve"> (ДРУЖБА) </w:t>
            </w:r>
          </w:p>
          <w:p w14:paraId="79D7F705" w14:textId="72B213DF" w:rsidR="007558F2" w:rsidRPr="006D4033" w:rsidRDefault="007558F2" w:rsidP="000F082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Calibri"/>
                <w:color w:val="000000"/>
              </w:rPr>
            </w:pPr>
            <w:r w:rsidRPr="006D4033">
              <w:rPr>
                <w:rStyle w:val="c4"/>
                <w:rFonts w:ascii="Bookman Old Style" w:hAnsi="Bookman Old Style"/>
                <w:color w:val="444444"/>
              </w:rPr>
              <w:t xml:space="preserve">Молодцы, ребята!  Вы раскрыли все секреты дружбы  и составили ключевое слово.  За это я даю вам  ключ от волшебного сундучка, в котором  вы найдете подарок.  Здесь шаблон вашего нового друга, это котёнок! Его надо склеить и придумать ему кличку. С ним можно поиграть или подарить его другу. </w:t>
            </w:r>
          </w:p>
          <w:p w14:paraId="15754884" w14:textId="060FD3FF" w:rsidR="007558F2" w:rsidRPr="006D4033" w:rsidRDefault="007558F2" w:rsidP="00BF0309">
            <w:pPr>
              <w:pStyle w:val="a7"/>
              <w:spacing w:before="0" w:after="0"/>
              <w:rPr>
                <w:rFonts w:ascii="Bookman Old Style" w:hAnsi="Bookman Old Style"/>
              </w:rPr>
            </w:pPr>
            <w:r w:rsidRPr="006D4033">
              <w:rPr>
                <w:rFonts w:ascii="Bookman Old Style" w:hAnsi="Bookman Old Style" w:cs="Arial"/>
                <w:color w:val="000000"/>
                <w:kern w:val="0"/>
              </w:rPr>
              <w:t xml:space="preserve">Вот и подошла к концу наша игра. Благодарю вас за проявленную творческую активность, за умение слышать, слушать и работать в команде. Вы сегодня большие молодцы! Сегодня у вас все получилось! А знаете почему? </w:t>
            </w:r>
            <w:r w:rsidRPr="006D4033">
              <w:rPr>
                <w:rFonts w:ascii="Bookman Old Style" w:hAnsi="Bookman Old Style"/>
                <w:iCs/>
                <w:color w:val="000000"/>
              </w:rPr>
              <w:t>Ребята, вы такие дружные, и такие молодцы, какая станция вам понравилась больше всего?</w:t>
            </w:r>
          </w:p>
          <w:p w14:paraId="7188CC30" w14:textId="5803D31B" w:rsidR="007558F2" w:rsidRPr="00BF0309" w:rsidRDefault="007558F2" w:rsidP="00BF0309">
            <w:pPr>
              <w:widowControl/>
              <w:shd w:val="clear" w:color="auto" w:fill="FFFFFF"/>
              <w:suppressAutoHyphens w:val="0"/>
              <w:autoSpaceDN/>
              <w:spacing w:after="150" w:line="240" w:lineRule="auto"/>
              <w:textAlignment w:val="auto"/>
              <w:rPr>
                <w:rFonts w:ascii="Bookman Old Style" w:eastAsia="Times New Roman" w:hAnsi="Bookman Old Style" w:cs="Arial"/>
                <w:color w:val="000000"/>
                <w:kern w:val="0"/>
                <w:sz w:val="24"/>
                <w:szCs w:val="24"/>
              </w:rPr>
            </w:pPr>
            <w:r w:rsidRPr="006D4033">
              <w:rPr>
                <w:rFonts w:ascii="Bookman Old Style" w:eastAsia="Times New Roman" w:hAnsi="Bookman Old Style" w:cs="Arial"/>
                <w:color w:val="000000"/>
                <w:kern w:val="0"/>
                <w:sz w:val="24"/>
                <w:szCs w:val="24"/>
              </w:rPr>
              <w:t>Мне очень понравилось сегодня работать с вами. Всем спасибо за работу и за хорошее настроение! Цените друг друга. Всем счастья, мира, радости и добра!</w:t>
            </w:r>
            <w:r w:rsidRPr="00BF0309">
              <w:rPr>
                <w:rFonts w:ascii="Bookman Old Style" w:eastAsia="Times New Roman" w:hAnsi="Bookman Old Style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72FDB96" w14:textId="1D095E1A" w:rsidR="008D4E6E" w:rsidRDefault="008D4E6E" w:rsidP="00C17433">
      <w:pPr>
        <w:pStyle w:val="Standard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40DC77" w14:textId="0F0D8CEE" w:rsidR="00054354" w:rsidRPr="00054354" w:rsidRDefault="00054354" w:rsidP="00054354">
      <w:pPr>
        <w:pStyle w:val="Standard"/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sectPr w:rsidR="00054354" w:rsidRPr="00054354" w:rsidSect="00C17433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2C3B7" w14:textId="77777777" w:rsidR="00C74655" w:rsidRDefault="00C74655">
      <w:pPr>
        <w:spacing w:after="0" w:line="240" w:lineRule="auto"/>
      </w:pPr>
      <w:r>
        <w:separator/>
      </w:r>
    </w:p>
  </w:endnote>
  <w:endnote w:type="continuationSeparator" w:id="0">
    <w:p w14:paraId="37C48791" w14:textId="77777777" w:rsidR="00C74655" w:rsidRDefault="00C7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OpenSymbol"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67112" w14:textId="77777777" w:rsidR="00C74655" w:rsidRDefault="00C746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3BE8E1" w14:textId="77777777" w:rsidR="00C74655" w:rsidRDefault="00C74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AD1"/>
    <w:multiLevelType w:val="multilevel"/>
    <w:tmpl w:val="0B342B8A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488F6ADF"/>
    <w:multiLevelType w:val="multilevel"/>
    <w:tmpl w:val="8A34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A16B3"/>
    <w:multiLevelType w:val="multilevel"/>
    <w:tmpl w:val="266411F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65A52C7E"/>
    <w:multiLevelType w:val="hybridMultilevel"/>
    <w:tmpl w:val="3DA69532"/>
    <w:lvl w:ilvl="0" w:tplc="5F1C3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1728"/>
    <w:multiLevelType w:val="multilevel"/>
    <w:tmpl w:val="0B3444F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6938593B"/>
    <w:multiLevelType w:val="multilevel"/>
    <w:tmpl w:val="E648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B0A3E"/>
    <w:multiLevelType w:val="multilevel"/>
    <w:tmpl w:val="6062ED22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6E"/>
    <w:rsid w:val="00054354"/>
    <w:rsid w:val="000F0824"/>
    <w:rsid w:val="001D4A0C"/>
    <w:rsid w:val="002621F5"/>
    <w:rsid w:val="00381F7E"/>
    <w:rsid w:val="00394E22"/>
    <w:rsid w:val="003C1CFE"/>
    <w:rsid w:val="00410167"/>
    <w:rsid w:val="004140DC"/>
    <w:rsid w:val="00512215"/>
    <w:rsid w:val="00526E99"/>
    <w:rsid w:val="00606F0A"/>
    <w:rsid w:val="00636949"/>
    <w:rsid w:val="00640823"/>
    <w:rsid w:val="006D4033"/>
    <w:rsid w:val="006E2383"/>
    <w:rsid w:val="0074761C"/>
    <w:rsid w:val="007558F2"/>
    <w:rsid w:val="007563A4"/>
    <w:rsid w:val="00760AC1"/>
    <w:rsid w:val="008458D5"/>
    <w:rsid w:val="00876683"/>
    <w:rsid w:val="008D4E6E"/>
    <w:rsid w:val="0093563E"/>
    <w:rsid w:val="0096511B"/>
    <w:rsid w:val="00977637"/>
    <w:rsid w:val="00B03326"/>
    <w:rsid w:val="00BF0309"/>
    <w:rsid w:val="00C17433"/>
    <w:rsid w:val="00C74655"/>
    <w:rsid w:val="00CA2720"/>
    <w:rsid w:val="00D61FCE"/>
    <w:rsid w:val="00E57403"/>
    <w:rsid w:val="00ED30DD"/>
    <w:rsid w:val="00F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E4F1"/>
  <w15:docId w15:val="{C871139F-1649-432F-835C-1C21CB97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61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761C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74761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74761C"/>
    <w:pPr>
      <w:spacing w:after="120"/>
    </w:pPr>
  </w:style>
  <w:style w:type="paragraph" w:styleId="a3">
    <w:name w:val="List"/>
    <w:basedOn w:val="Textbody"/>
    <w:rsid w:val="0074761C"/>
    <w:rPr>
      <w:rFonts w:cs="Lucida Sans"/>
    </w:rPr>
  </w:style>
  <w:style w:type="paragraph" w:styleId="a4">
    <w:name w:val="caption"/>
    <w:basedOn w:val="Standard"/>
    <w:rsid w:val="007476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74761C"/>
    <w:pPr>
      <w:suppressLineNumbers/>
    </w:pPr>
    <w:rPr>
      <w:rFonts w:cs="Lucida Sans"/>
    </w:rPr>
  </w:style>
  <w:style w:type="paragraph" w:styleId="a5">
    <w:name w:val="Subtitle"/>
    <w:basedOn w:val="Standard"/>
    <w:next w:val="Textbody"/>
    <w:rsid w:val="0074761C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6">
    <w:name w:val="List Paragraph"/>
    <w:basedOn w:val="Standard"/>
    <w:rsid w:val="0074761C"/>
    <w:pPr>
      <w:ind w:left="720"/>
    </w:pPr>
  </w:style>
  <w:style w:type="paragraph" w:customStyle="1" w:styleId="c8">
    <w:name w:val="c8"/>
    <w:basedOn w:val="Standard"/>
    <w:rsid w:val="007476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Standard"/>
    <w:uiPriority w:val="99"/>
    <w:rsid w:val="007476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Standard"/>
    <w:rsid w:val="007476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Standard"/>
    <w:rsid w:val="0074761C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Standard"/>
    <w:rsid w:val="0074761C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Подзаголовок Знак"/>
    <w:basedOn w:val="a0"/>
    <w:rsid w:val="0074761C"/>
    <w:rPr>
      <w:rFonts w:ascii="Cambria" w:hAnsi="Cambria" w:cs="F"/>
      <w:i/>
      <w:iCs/>
      <w:color w:val="4F81BD"/>
      <w:spacing w:val="15"/>
      <w:sz w:val="24"/>
      <w:szCs w:val="24"/>
      <w:lang w:eastAsia="ru-RU"/>
    </w:rPr>
  </w:style>
  <w:style w:type="character" w:customStyle="1" w:styleId="c0">
    <w:name w:val="c0"/>
    <w:basedOn w:val="a0"/>
    <w:rsid w:val="0074761C"/>
  </w:style>
  <w:style w:type="character" w:customStyle="1" w:styleId="Internetlink">
    <w:name w:val="Internet link"/>
    <w:basedOn w:val="a0"/>
    <w:rsid w:val="0074761C"/>
    <w:rPr>
      <w:color w:val="0000FF"/>
      <w:u w:val="single"/>
    </w:rPr>
  </w:style>
  <w:style w:type="character" w:customStyle="1" w:styleId="ac">
    <w:name w:val="Текст выноски Знак"/>
    <w:basedOn w:val="a0"/>
    <w:rsid w:val="0074761C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rsid w:val="0074761C"/>
  </w:style>
  <w:style w:type="character" w:customStyle="1" w:styleId="ae">
    <w:name w:val="Нижний колонтитул Знак"/>
    <w:basedOn w:val="a0"/>
    <w:rsid w:val="0074761C"/>
  </w:style>
  <w:style w:type="character" w:customStyle="1" w:styleId="ListLabel1">
    <w:name w:val="ListLabel 1"/>
    <w:rsid w:val="0074761C"/>
    <w:rPr>
      <w:sz w:val="20"/>
    </w:rPr>
  </w:style>
  <w:style w:type="character" w:customStyle="1" w:styleId="ListLabel2">
    <w:name w:val="ListLabel 2"/>
    <w:rsid w:val="0074761C"/>
    <w:rPr>
      <w:rFonts w:cs="Courier New"/>
    </w:rPr>
  </w:style>
  <w:style w:type="character" w:customStyle="1" w:styleId="BulletSymbols">
    <w:name w:val="Bullet Symbols"/>
    <w:rsid w:val="0074761C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74761C"/>
    <w:pPr>
      <w:numPr>
        <w:numId w:val="1"/>
      </w:numPr>
    </w:pPr>
  </w:style>
  <w:style w:type="numbering" w:customStyle="1" w:styleId="WWNum2">
    <w:name w:val="WWNum2"/>
    <w:basedOn w:val="a2"/>
    <w:rsid w:val="0074761C"/>
    <w:pPr>
      <w:numPr>
        <w:numId w:val="2"/>
      </w:numPr>
    </w:pPr>
  </w:style>
  <w:style w:type="numbering" w:customStyle="1" w:styleId="WWNum3">
    <w:name w:val="WWNum3"/>
    <w:basedOn w:val="a2"/>
    <w:rsid w:val="0074761C"/>
    <w:pPr>
      <w:numPr>
        <w:numId w:val="3"/>
      </w:numPr>
    </w:pPr>
  </w:style>
  <w:style w:type="numbering" w:customStyle="1" w:styleId="WWNum4">
    <w:name w:val="WWNum4"/>
    <w:basedOn w:val="a2"/>
    <w:rsid w:val="0074761C"/>
    <w:pPr>
      <w:numPr>
        <w:numId w:val="4"/>
      </w:numPr>
    </w:pPr>
  </w:style>
  <w:style w:type="character" w:styleId="af">
    <w:name w:val="Strong"/>
    <w:basedOn w:val="a0"/>
    <w:uiPriority w:val="22"/>
    <w:qFormat/>
    <w:rsid w:val="00876683"/>
    <w:rPr>
      <w:b/>
      <w:bCs/>
    </w:rPr>
  </w:style>
  <w:style w:type="character" w:customStyle="1" w:styleId="block">
    <w:name w:val="block"/>
    <w:basedOn w:val="a0"/>
    <w:rsid w:val="001D4A0C"/>
  </w:style>
  <w:style w:type="paragraph" w:customStyle="1" w:styleId="blockblock-3c">
    <w:name w:val="block__block-3c"/>
    <w:basedOn w:val="a"/>
    <w:rsid w:val="001D4A0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0">
    <w:name w:val="No Spacing"/>
    <w:basedOn w:val="a"/>
    <w:uiPriority w:val="1"/>
    <w:qFormat/>
    <w:rsid w:val="00F77F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3">
    <w:name w:val="c3"/>
    <w:basedOn w:val="a"/>
    <w:rsid w:val="00E5740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6">
    <w:name w:val="c6"/>
    <w:basedOn w:val="a0"/>
    <w:rsid w:val="00E57403"/>
  </w:style>
  <w:style w:type="character" w:customStyle="1" w:styleId="c2">
    <w:name w:val="c2"/>
    <w:basedOn w:val="a0"/>
    <w:rsid w:val="00E57403"/>
  </w:style>
  <w:style w:type="character" w:customStyle="1" w:styleId="c5">
    <w:name w:val="c5"/>
    <w:basedOn w:val="a0"/>
    <w:rsid w:val="00E57403"/>
  </w:style>
  <w:style w:type="character" w:customStyle="1" w:styleId="c4">
    <w:name w:val="c4"/>
    <w:basedOn w:val="a0"/>
    <w:rsid w:val="000F0824"/>
  </w:style>
  <w:style w:type="paragraph" w:customStyle="1" w:styleId="c29">
    <w:name w:val="c29"/>
    <w:basedOn w:val="a"/>
    <w:rsid w:val="000F082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1">
    <w:name w:val="c1"/>
    <w:basedOn w:val="a0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</dc:creator>
  <cp:lastModifiedBy>Админ</cp:lastModifiedBy>
  <cp:revision>4</cp:revision>
  <dcterms:created xsi:type="dcterms:W3CDTF">2023-11-16T09:03:00Z</dcterms:created>
  <dcterms:modified xsi:type="dcterms:W3CDTF">2023-11-16T09:18:00Z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